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7084F" w14:textId="77777777" w:rsidR="00E648C5" w:rsidRPr="000F480E" w:rsidRDefault="00E648C5" w:rsidP="00E648C5">
      <w:pPr>
        <w:pStyle w:val="Title"/>
      </w:pPr>
      <w:r>
        <w:t>South Dakota Swimming Inc.</w:t>
      </w:r>
      <w:r>
        <w:tab/>
        <w:t xml:space="preserve">Date </w:t>
      </w:r>
      <w:proofErr w:type="gramStart"/>
      <w:r>
        <w:t>Submitted:_</w:t>
      </w:r>
      <w:proofErr w:type="gramEnd"/>
      <w:r>
        <w:t>____________________</w:t>
      </w:r>
    </w:p>
    <w:p w14:paraId="11B68DC0" w14:textId="77777777" w:rsidR="00E648C5" w:rsidRDefault="00E648C5" w:rsidP="00E648C5">
      <w:pPr>
        <w:jc w:val="center"/>
      </w:pPr>
    </w:p>
    <w:p w14:paraId="2368CA6E" w14:textId="77777777" w:rsidR="00E648C5" w:rsidRPr="00CD114E" w:rsidRDefault="00E648C5" w:rsidP="00E648C5">
      <w:pPr>
        <w:pStyle w:val="Heading2"/>
        <w:rPr>
          <w:sz w:val="28"/>
        </w:rPr>
      </w:pPr>
      <w:bookmarkStart w:id="0" w:name="_Toc465338741"/>
      <w:r w:rsidRPr="00CD114E">
        <w:rPr>
          <w:sz w:val="28"/>
        </w:rPr>
        <w:t>All-Star/Zone Coach Application</w:t>
      </w:r>
      <w:bookmarkEnd w:id="0"/>
    </w:p>
    <w:p w14:paraId="062AA2F9" w14:textId="77777777" w:rsidR="00E648C5" w:rsidRPr="00A61CFB" w:rsidRDefault="00E648C5" w:rsidP="00E648C5">
      <w:pPr>
        <w:jc w:val="center"/>
      </w:pPr>
    </w:p>
    <w:p w14:paraId="2CBAE919" w14:textId="77777777" w:rsidR="00E648C5" w:rsidRPr="00A61CFB" w:rsidRDefault="00E648C5" w:rsidP="00E648C5">
      <w:pPr>
        <w:numPr>
          <w:ilvl w:val="0"/>
          <w:numId w:val="1"/>
        </w:numPr>
        <w:rPr>
          <w:u w:val="single"/>
        </w:rPr>
      </w:pPr>
      <w:r w:rsidRPr="00A61CFB">
        <w:t>Application must be turned in to General Chair 30 days prior to the Fall LSC Meeting for All-Stars and 30 days prior to the Spring LSC Meeting for Zones.</w:t>
      </w:r>
    </w:p>
    <w:p w14:paraId="198D383B" w14:textId="77777777" w:rsidR="00E648C5" w:rsidRPr="00A61CFB" w:rsidRDefault="00E648C5" w:rsidP="00E648C5">
      <w:pPr>
        <w:numPr>
          <w:ilvl w:val="0"/>
          <w:numId w:val="1"/>
        </w:numPr>
      </w:pPr>
      <w:r w:rsidRPr="00A61CFB">
        <w:t>The General Chair, with the advice of the Age Group Chair and the Senior Athlete Representative, shall appoint the All-Star/Zone Coaches</w:t>
      </w:r>
    </w:p>
    <w:p w14:paraId="59B2E23C" w14:textId="77777777" w:rsidR="00E648C5" w:rsidRPr="00A61CFB" w:rsidRDefault="00E648C5" w:rsidP="00E648C5">
      <w:pPr>
        <w:numPr>
          <w:ilvl w:val="0"/>
          <w:numId w:val="1"/>
        </w:numPr>
      </w:pPr>
      <w:r w:rsidRPr="00A61CFB">
        <w:t>Coaches will be notified of selection at the above mentioned LSC Meetings.</w:t>
      </w:r>
    </w:p>
    <w:p w14:paraId="3E9DF77B" w14:textId="77777777" w:rsidR="00E648C5" w:rsidRPr="00A61CFB" w:rsidRDefault="00E648C5" w:rsidP="00E648C5">
      <w:pPr>
        <w:numPr>
          <w:ilvl w:val="0"/>
          <w:numId w:val="1"/>
        </w:numPr>
      </w:pPr>
      <w:r w:rsidRPr="00A61CFB">
        <w:t>For Coach selection, consideration will be given for:</w:t>
      </w:r>
    </w:p>
    <w:p w14:paraId="4D2C01CC" w14:textId="77777777" w:rsidR="00E648C5" w:rsidRPr="00A61CFB" w:rsidRDefault="00E648C5" w:rsidP="00E648C5">
      <w:pPr>
        <w:numPr>
          <w:ilvl w:val="1"/>
          <w:numId w:val="1"/>
        </w:numPr>
      </w:pPr>
      <w:r w:rsidRPr="00A61CFB">
        <w:t>Experience</w:t>
      </w:r>
    </w:p>
    <w:p w14:paraId="2C4DE054" w14:textId="77777777" w:rsidR="00E648C5" w:rsidRPr="00A61CFB" w:rsidRDefault="00E648C5" w:rsidP="00E648C5">
      <w:pPr>
        <w:numPr>
          <w:ilvl w:val="1"/>
          <w:numId w:val="1"/>
        </w:numPr>
      </w:pPr>
      <w:r w:rsidRPr="00A61CFB">
        <w:t>Number of Athletes Qualified</w:t>
      </w:r>
    </w:p>
    <w:p w14:paraId="42A3BB9A" w14:textId="77777777" w:rsidR="00E648C5" w:rsidRPr="00A61CFB" w:rsidRDefault="00E648C5" w:rsidP="00E648C5">
      <w:pPr>
        <w:numPr>
          <w:ilvl w:val="1"/>
          <w:numId w:val="1"/>
        </w:numPr>
      </w:pPr>
      <w:r w:rsidRPr="00A61CFB">
        <w:t>Intent/Reason for Applying</w:t>
      </w:r>
    </w:p>
    <w:p w14:paraId="1E60C88E" w14:textId="77777777" w:rsidR="00E648C5" w:rsidRPr="00A61CFB" w:rsidRDefault="00E648C5" w:rsidP="00E648C5">
      <w:pPr>
        <w:numPr>
          <w:ilvl w:val="0"/>
          <w:numId w:val="1"/>
        </w:numPr>
      </w:pPr>
      <w:r w:rsidRPr="00A61CFB">
        <w:t>Four coaches will be selected for Zones and three coaches for All-Stars.</w:t>
      </w:r>
    </w:p>
    <w:p w14:paraId="01FABF9D" w14:textId="77777777" w:rsidR="00E648C5" w:rsidRDefault="00E648C5" w:rsidP="00E648C5">
      <w:pPr>
        <w:ind w:left="360"/>
      </w:pPr>
    </w:p>
    <w:p w14:paraId="0B959D37" w14:textId="77777777" w:rsidR="00E648C5" w:rsidRDefault="00E648C5" w:rsidP="00E648C5"/>
    <w:p w14:paraId="05BCFCC9" w14:textId="77777777" w:rsidR="00E648C5" w:rsidRDefault="00E648C5" w:rsidP="00E648C5">
      <w:r>
        <w:t>Name of Coach:</w:t>
      </w:r>
      <w:r>
        <w:tab/>
        <w:t>______________________________________________________</w:t>
      </w:r>
    </w:p>
    <w:p w14:paraId="3E3A5F29" w14:textId="77777777" w:rsidR="00E648C5" w:rsidRDefault="00E648C5" w:rsidP="00E648C5"/>
    <w:p w14:paraId="606182A9" w14:textId="77777777" w:rsidR="00E648C5" w:rsidRDefault="00E648C5" w:rsidP="00E648C5">
      <w:r>
        <w:t>Club Team:</w:t>
      </w:r>
      <w:r>
        <w:tab/>
      </w:r>
      <w:r>
        <w:tab/>
        <w:t>______________________________________________________</w:t>
      </w:r>
    </w:p>
    <w:p w14:paraId="17DE6D61" w14:textId="77777777" w:rsidR="00E648C5" w:rsidRDefault="00E648C5" w:rsidP="00E648C5"/>
    <w:p w14:paraId="4B16EFDD" w14:textId="77777777" w:rsidR="00E648C5" w:rsidRDefault="00E648C5" w:rsidP="00E648C5">
      <w:r>
        <w:t>E-Mail:</w:t>
      </w:r>
      <w:r>
        <w:tab/>
      </w:r>
      <w:r>
        <w:tab/>
        <w:t>______________________________________________________</w:t>
      </w:r>
    </w:p>
    <w:p w14:paraId="49FCD204" w14:textId="77777777" w:rsidR="00E648C5" w:rsidRDefault="00E648C5" w:rsidP="00E648C5"/>
    <w:p w14:paraId="0311D067" w14:textId="77777777" w:rsidR="00E648C5" w:rsidRDefault="00E648C5" w:rsidP="00E648C5">
      <w:r>
        <w:t>Phone:</w:t>
      </w:r>
      <w:r>
        <w:tab/>
      </w:r>
      <w:r>
        <w:tab/>
      </w:r>
      <w:r>
        <w:tab/>
        <w:t>______________________________________________________</w:t>
      </w:r>
    </w:p>
    <w:p w14:paraId="5D74B6F0" w14:textId="77777777" w:rsidR="00E648C5" w:rsidRDefault="00E648C5" w:rsidP="00E648C5"/>
    <w:p w14:paraId="619B05E1" w14:textId="77777777" w:rsidR="00E648C5" w:rsidRDefault="00E648C5" w:rsidP="00E648C5"/>
    <w:p w14:paraId="133D80C7" w14:textId="77777777" w:rsidR="00E648C5" w:rsidRDefault="00E648C5" w:rsidP="00E648C5">
      <w:r>
        <w:t>Please list your experiences in the coaching profession as well as working with athletes at this level of swimming:</w:t>
      </w:r>
    </w:p>
    <w:p w14:paraId="39820552" w14:textId="77777777" w:rsidR="00E648C5" w:rsidRDefault="00E648C5" w:rsidP="00E648C5"/>
    <w:p w14:paraId="4C12E904" w14:textId="77777777" w:rsidR="00E648C5" w:rsidRDefault="00E648C5" w:rsidP="00E648C5"/>
    <w:p w14:paraId="0C820A36" w14:textId="77777777" w:rsidR="00E648C5" w:rsidRDefault="00E648C5" w:rsidP="00E648C5"/>
    <w:p w14:paraId="73CE5F3A" w14:textId="77777777" w:rsidR="00E648C5" w:rsidRDefault="00E648C5" w:rsidP="00E648C5"/>
    <w:p w14:paraId="4F283B51" w14:textId="77777777" w:rsidR="00E648C5" w:rsidRDefault="00E648C5" w:rsidP="00E648C5"/>
    <w:p w14:paraId="55786705" w14:textId="77777777" w:rsidR="00E648C5" w:rsidRDefault="00E648C5" w:rsidP="00E648C5"/>
    <w:p w14:paraId="0715076E" w14:textId="77777777" w:rsidR="00E648C5" w:rsidRDefault="00E648C5" w:rsidP="00E648C5">
      <w:r>
        <w:t>Swimmer’s qualified for previous year’s All-Star Team:</w:t>
      </w:r>
      <w:r>
        <w:tab/>
        <w:t>__________</w:t>
      </w:r>
    </w:p>
    <w:p w14:paraId="4CCACDEB" w14:textId="77777777" w:rsidR="00E648C5" w:rsidRDefault="00E648C5" w:rsidP="00E648C5">
      <w:r>
        <w:t>Swimmer’s qualified for previous year’s Zone Team:</w:t>
      </w:r>
      <w:r>
        <w:tab/>
        <w:t>__________</w:t>
      </w:r>
    </w:p>
    <w:p w14:paraId="1B4A8ABD" w14:textId="77777777" w:rsidR="00E648C5" w:rsidRDefault="00E648C5" w:rsidP="00E648C5"/>
    <w:p w14:paraId="15B92A63" w14:textId="77777777" w:rsidR="00E648C5" w:rsidRDefault="00E648C5" w:rsidP="00E648C5"/>
    <w:p w14:paraId="7B9BD481" w14:textId="77777777" w:rsidR="00E648C5" w:rsidRDefault="00E648C5" w:rsidP="00E648C5">
      <w:r>
        <w:t>Why would you like to be part of the South Dakota Swimming Coaching Staff?</w:t>
      </w:r>
    </w:p>
    <w:p w14:paraId="24345014" w14:textId="77777777" w:rsidR="00B23904" w:rsidRDefault="00E648C5">
      <w:bookmarkStart w:id="1" w:name="_GoBack"/>
      <w:bookmarkEnd w:id="1"/>
    </w:p>
    <w:sectPr w:rsidR="00B23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15820"/>
    <w:multiLevelType w:val="hybridMultilevel"/>
    <w:tmpl w:val="63E6C648"/>
    <w:lvl w:ilvl="0" w:tplc="6BB0D3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0AD026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C5"/>
    <w:rsid w:val="00DD22C1"/>
    <w:rsid w:val="00E648C5"/>
    <w:rsid w:val="00FE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8CC03"/>
  <w15:chartTrackingRefBased/>
  <w15:docId w15:val="{4C941AFB-EC79-4305-B10F-FF808166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4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48C5"/>
    <w:pPr>
      <w:keepNext/>
      <w:outlineLvl w:val="1"/>
    </w:pPr>
    <w:rPr>
      <w:rFonts w:cs="Arial"/>
      <w:b/>
      <w:bCs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48C5"/>
    <w:rPr>
      <w:rFonts w:ascii="Times New Roman" w:eastAsia="Times New Roman" w:hAnsi="Times New Roman" w:cs="Arial"/>
      <w:b/>
      <w:bCs/>
      <w:iCs/>
      <w:szCs w:val="28"/>
    </w:rPr>
  </w:style>
  <w:style w:type="paragraph" w:styleId="Title">
    <w:name w:val="Title"/>
    <w:basedOn w:val="Normal"/>
    <w:link w:val="TitleChar"/>
    <w:qFormat/>
    <w:rsid w:val="00E648C5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E648C5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Coach Kyle</dc:creator>
  <cp:keywords/>
  <dc:description/>
  <cp:lastModifiedBy>Coach Kyle</cp:lastModifiedBy>
  <cp:revision>1</cp:revision>
  <dcterms:created xsi:type="dcterms:W3CDTF">2018-09-20T15:41:00Z</dcterms:created>
  <dcterms:modified xsi:type="dcterms:W3CDTF">2018-09-20T15:42:00Z</dcterms:modified>
</cp:coreProperties>
</file>